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55" w:rsidRPr="00D72CE1" w:rsidRDefault="00B24D55" w:rsidP="00B24D55">
      <w:pPr>
        <w:jc w:val="center"/>
        <w:rPr>
          <w:rFonts w:asciiTheme="majorEastAsia" w:eastAsiaTheme="majorEastAsia" w:hAnsiTheme="majorEastAsia" w:cs="Times New Roman"/>
          <w:b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【パブリックコメント記入用紙】</w:t>
      </w: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szCs w:val="21"/>
        </w:rPr>
      </w:pPr>
    </w:p>
    <w:p w:rsidR="00B24D55" w:rsidRPr="00D72CE1" w:rsidRDefault="00FD12D6" w:rsidP="00B24D55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FD12D6">
        <w:rPr>
          <w:rFonts w:asciiTheme="majorEastAsia" w:eastAsiaTheme="majorEastAsia" w:hAnsiTheme="majorEastAsia" w:hint="eastAsia"/>
          <w:color w:val="000000" w:themeColor="text1"/>
          <w:szCs w:val="21"/>
        </w:rPr>
        <w:t>富谷市</w:t>
      </w:r>
      <w:r w:rsidRPr="00FD12D6">
        <w:rPr>
          <w:rFonts w:asciiTheme="majorEastAsia" w:eastAsiaTheme="majorEastAsia" w:hAnsiTheme="majorEastAsia"/>
          <w:color w:val="000000" w:themeColor="text1"/>
          <w:szCs w:val="21"/>
        </w:rPr>
        <w:t>第</w:t>
      </w:r>
      <w:r w:rsidR="002C0BE6">
        <w:rPr>
          <w:rFonts w:asciiTheme="majorEastAsia" w:eastAsiaTheme="majorEastAsia" w:hAnsiTheme="majorEastAsia" w:hint="eastAsia"/>
          <w:color w:val="000000" w:themeColor="text1"/>
          <w:szCs w:val="21"/>
        </w:rPr>
        <w:t>６</w:t>
      </w:r>
      <w:r w:rsidRPr="00FD12D6">
        <w:rPr>
          <w:rFonts w:asciiTheme="majorEastAsia" w:eastAsiaTheme="majorEastAsia" w:hAnsiTheme="majorEastAsia" w:hint="eastAsia"/>
          <w:color w:val="000000" w:themeColor="text1"/>
          <w:szCs w:val="21"/>
        </w:rPr>
        <w:t>期</w:t>
      </w:r>
      <w:r w:rsidR="002C0BE6">
        <w:rPr>
          <w:rFonts w:asciiTheme="majorEastAsia" w:eastAsiaTheme="majorEastAsia" w:hAnsiTheme="majorEastAsia" w:hint="eastAsia"/>
          <w:color w:val="000000" w:themeColor="text1"/>
          <w:szCs w:val="21"/>
        </w:rPr>
        <w:t>障がい福祉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計画</w:t>
      </w:r>
      <w:r w:rsidR="002C0BE6">
        <w:rPr>
          <w:rFonts w:asciiTheme="majorEastAsia" w:eastAsiaTheme="majorEastAsia" w:hAnsiTheme="majorEastAsia" w:cs="Times New Roman" w:hint="eastAsia"/>
          <w:szCs w:val="21"/>
        </w:rPr>
        <w:t>・第２期障がい児福祉計画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（案）について、ご意見等がございましたら、本用紙にご記入のうえ、下記までご送付ください。</w:t>
      </w: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szCs w:val="21"/>
        </w:rPr>
      </w:pPr>
      <w:bookmarkStart w:id="0" w:name="_GoBack"/>
      <w:bookmarkEnd w:id="0"/>
    </w:p>
    <w:p w:rsidR="00B24D55" w:rsidRPr="00D72CE1" w:rsidRDefault="00FD12D6" w:rsidP="00B24D55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宛　名：富谷市保健福祉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部</w:t>
      </w:r>
      <w:r w:rsidR="002C0BE6">
        <w:rPr>
          <w:rFonts w:asciiTheme="majorEastAsia" w:eastAsiaTheme="majorEastAsia" w:hAnsiTheme="majorEastAsia" w:cs="Times New Roman" w:hint="eastAsia"/>
          <w:szCs w:val="21"/>
        </w:rPr>
        <w:t>地域福祉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課　行き</w:t>
      </w: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color w:val="0000FF"/>
          <w:szCs w:val="21"/>
          <w:u w:val="single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送付先：方法１「メール」　</w:t>
      </w:r>
      <w:r w:rsidR="002C0BE6">
        <w:rPr>
          <w:rFonts w:asciiTheme="majorEastAsia" w:eastAsiaTheme="majorEastAsia" w:hAnsiTheme="majorEastAsia" w:cs="Times New Roman" w:hint="eastAsia"/>
          <w:szCs w:val="21"/>
        </w:rPr>
        <w:t>chiikihukushi</w:t>
      </w:r>
      <w:r w:rsidR="00FD12D6" w:rsidRPr="0069385A">
        <w:rPr>
          <w:rFonts w:asciiTheme="majorEastAsia" w:eastAsiaTheme="majorEastAsia" w:hAnsiTheme="majorEastAsia"/>
          <w:color w:val="000000" w:themeColor="text1"/>
        </w:rPr>
        <w:t>@tomiya-city.miyagi.jp</w:t>
      </w: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　　    方法２「ＦＡＸ」　</w:t>
      </w:r>
      <w:r w:rsidR="00FD12D6">
        <w:rPr>
          <w:rFonts w:asciiTheme="majorEastAsia" w:eastAsiaTheme="majorEastAsia" w:hAnsiTheme="majorEastAsia" w:cs="Times New Roman" w:hint="eastAsia"/>
          <w:szCs w:val="21"/>
        </w:rPr>
        <w:t>022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-358-</w:t>
      </w:r>
      <w:r w:rsidR="00FD12D6">
        <w:rPr>
          <w:rFonts w:asciiTheme="majorEastAsia" w:eastAsiaTheme="majorEastAsia" w:hAnsiTheme="majorEastAsia" w:cs="Times New Roman" w:hint="eastAsia"/>
          <w:szCs w:val="21"/>
        </w:rPr>
        <w:t>9915</w:t>
      </w:r>
    </w:p>
    <w:p w:rsidR="00B24D55" w:rsidRPr="00D72CE1" w:rsidRDefault="00B24D55" w:rsidP="00B24D55">
      <w:pPr>
        <w:ind w:firstLineChars="400" w:firstLine="84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方法３「郵　送」　〒981-3392　富谷市富谷坂松田30番地</w:t>
      </w:r>
    </w:p>
    <w:p w:rsidR="00B24D55" w:rsidRPr="00E32B71" w:rsidRDefault="00B24D55" w:rsidP="00B24D55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B24D55" w:rsidRPr="00D72CE1" w:rsidTr="009E4154">
        <w:trPr>
          <w:trHeight w:val="772"/>
        </w:trPr>
        <w:tc>
          <w:tcPr>
            <w:tcW w:w="2836" w:type="dxa"/>
            <w:shd w:val="clear" w:color="auto" w:fill="D9D9D9"/>
            <w:vAlign w:val="center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件　　名</w:t>
            </w:r>
          </w:p>
        </w:tc>
        <w:tc>
          <w:tcPr>
            <w:tcW w:w="7229" w:type="dxa"/>
            <w:vAlign w:val="center"/>
          </w:tcPr>
          <w:p w:rsidR="00B24D55" w:rsidRPr="00D72CE1" w:rsidRDefault="00FD12D6" w:rsidP="002C0BE6">
            <w:pPr>
              <w:ind w:left="153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FD12D6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富谷市</w:t>
            </w:r>
            <w:r w:rsidRPr="00FD12D6"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第</w:t>
            </w:r>
            <w:r w:rsidR="002C0BE6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６</w:t>
            </w:r>
            <w:r w:rsidRPr="00FD12D6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期</w:t>
            </w:r>
            <w:r w:rsidR="002C0BE6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障がい福祉計画・第２期障がい児福祉計画</w:t>
            </w:r>
            <w:r w:rsidR="00B24D55"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案</w:t>
            </w:r>
          </w:p>
        </w:tc>
      </w:tr>
      <w:tr w:rsidR="00B24D55" w:rsidRPr="00D72CE1" w:rsidTr="009E4154">
        <w:trPr>
          <w:trHeight w:val="112"/>
        </w:trPr>
        <w:tc>
          <w:tcPr>
            <w:tcW w:w="2836" w:type="dxa"/>
            <w:shd w:val="clear" w:color="auto" w:fill="D9D9D9"/>
            <w:vAlign w:val="center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住所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w w:val="90"/>
                <w:szCs w:val="21"/>
              </w:rPr>
              <w:t>または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所在地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（電話番号）</w:t>
            </w:r>
          </w:p>
        </w:tc>
        <w:tc>
          <w:tcPr>
            <w:tcW w:w="7229" w:type="dxa"/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B24D55" w:rsidRPr="00D72CE1" w:rsidTr="009E4154">
        <w:trPr>
          <w:trHeight w:val="70"/>
        </w:trPr>
        <w:tc>
          <w:tcPr>
            <w:tcW w:w="2836" w:type="dxa"/>
            <w:shd w:val="clear" w:color="auto" w:fill="D9D9D9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（フリガナ）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氏名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w w:val="90"/>
                <w:szCs w:val="21"/>
              </w:rPr>
              <w:t>または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団体名</w:t>
            </w:r>
          </w:p>
        </w:tc>
        <w:tc>
          <w:tcPr>
            <w:tcW w:w="7229" w:type="dxa"/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B24D55" w:rsidRPr="00D72CE1" w:rsidTr="009E4154">
        <w:trPr>
          <w:trHeight w:val="359"/>
        </w:trPr>
        <w:tc>
          <w:tcPr>
            <w:tcW w:w="2836" w:type="dxa"/>
            <w:shd w:val="clear" w:color="auto" w:fill="D9D9D9"/>
            <w:vAlign w:val="center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(</w:t>
            </w:r>
            <w:r w:rsidR="00FD12D6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住所等が市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外の場合)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勤務先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w w:val="90"/>
                <w:szCs w:val="21"/>
              </w:rPr>
              <w:t>または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学校名</w:t>
            </w:r>
          </w:p>
        </w:tc>
        <w:tc>
          <w:tcPr>
            <w:tcW w:w="7229" w:type="dxa"/>
            <w:vAlign w:val="center"/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</w:tbl>
    <w:p w:rsidR="00B24D55" w:rsidRPr="009D2AB6" w:rsidRDefault="00B24D55" w:rsidP="00B24D55">
      <w:pPr>
        <w:ind w:left="211" w:hangingChars="100" w:hanging="211"/>
        <w:rPr>
          <w:rFonts w:ascii="ＭＳ 明朝" w:eastAsia="ＭＳ 明朝" w:hAnsi="ＭＳ 明朝" w:cs="Times New Roman"/>
          <w:b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24D55" w:rsidRPr="00D72CE1" w:rsidTr="009E4154">
        <w:trPr>
          <w:trHeight w:val="247"/>
        </w:trPr>
        <w:tc>
          <w:tcPr>
            <w:tcW w:w="10065" w:type="dxa"/>
            <w:shd w:val="clear" w:color="auto" w:fill="D9D9D9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意　見　内　容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18"/>
              </w:rPr>
              <w:t>（ご意見とその理由などについてご記入ください。）</w:t>
            </w:r>
          </w:p>
        </w:tc>
      </w:tr>
      <w:tr w:rsidR="00B24D55" w:rsidRPr="00D72CE1" w:rsidTr="00B24D55">
        <w:trPr>
          <w:trHeight w:val="6492"/>
        </w:trPr>
        <w:tc>
          <w:tcPr>
            <w:tcW w:w="10065" w:type="dxa"/>
            <w:tcBorders>
              <w:bottom w:val="single" w:sz="4" w:space="0" w:color="auto"/>
            </w:tcBorders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B24D55" w:rsidRPr="00D72CE1" w:rsidRDefault="00B24D55" w:rsidP="00B24D55">
      <w:pPr>
        <w:ind w:leftChars="100" w:left="420" w:hangingChars="100" w:hanging="210"/>
        <w:jc w:val="right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（記載にあたっては、裏面の留意事項をご覧ください）</w:t>
      </w:r>
    </w:p>
    <w:p w:rsidR="00FD12D6" w:rsidRDefault="00FD12D6" w:rsidP="00B24D55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</w:p>
    <w:p w:rsidR="00FD12D6" w:rsidRDefault="00FD12D6" w:rsidP="00B24D55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</w:p>
    <w:p w:rsidR="00B24D55" w:rsidRPr="00D72CE1" w:rsidRDefault="00B24D55" w:rsidP="00B24D55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lastRenderedPageBreak/>
        <w:t>（留意事項）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・市民の方は、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氏名、住所、連絡先（電話番号）を必ず記入してください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。お寄せいただいた個人情報は、他の目的には一切使用しません。また、市内に通勤・通学の方がご意見を提出される場合は、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事業所・学校等の名称及び所在地を必ず記入してください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・お寄せいただきましたご意見の内容（氏名、住所、連絡先を除きます。）及びご意見に対する回答を市のホームページなどで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公表させていただく予定です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B24D55" w:rsidRPr="00D72CE1" w:rsidRDefault="00B24D55" w:rsidP="00B24D55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・お寄せいただきましたご意見に対する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個別の回答は行いません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ので予めご了承ください。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電話及び口頭での意見応募には応じられません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ので予めご了承ください。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　≪お問合せ先≫</w:t>
      </w:r>
    </w:p>
    <w:p w:rsidR="00B24D55" w:rsidRPr="00D72CE1" w:rsidRDefault="00FD12D6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富谷市保健福祉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部</w:t>
      </w:r>
      <w:r w:rsidR="002C0BE6">
        <w:rPr>
          <w:rFonts w:asciiTheme="majorEastAsia" w:eastAsiaTheme="majorEastAsia" w:hAnsiTheme="majorEastAsia" w:cs="Times New Roman" w:hint="eastAsia"/>
          <w:szCs w:val="21"/>
        </w:rPr>
        <w:t>地域福祉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課　電話　022</w:t>
      </w:r>
      <w:r>
        <w:rPr>
          <w:rFonts w:asciiTheme="majorEastAsia" w:eastAsiaTheme="majorEastAsia" w:hAnsiTheme="majorEastAsia" w:cs="Times New Roman" w:hint="eastAsia"/>
          <w:szCs w:val="21"/>
        </w:rPr>
        <w:t>-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358</w:t>
      </w:r>
      <w:r>
        <w:rPr>
          <w:rFonts w:asciiTheme="majorEastAsia" w:eastAsiaTheme="majorEastAsia" w:hAnsiTheme="majorEastAsia" w:cs="Times New Roman" w:hint="eastAsia"/>
          <w:szCs w:val="21"/>
        </w:rPr>
        <w:t>-</w:t>
      </w:r>
      <w:r w:rsidR="002C0BE6">
        <w:rPr>
          <w:rFonts w:asciiTheme="majorEastAsia" w:eastAsiaTheme="majorEastAsia" w:hAnsiTheme="majorEastAsia" w:cs="Times New Roman" w:hint="eastAsia"/>
          <w:szCs w:val="21"/>
        </w:rPr>
        <w:t>3294</w:t>
      </w:r>
    </w:p>
    <w:p w:rsidR="00B24D55" w:rsidRPr="00D72CE1" w:rsidRDefault="00B24D55" w:rsidP="00B24D55">
      <w:pPr>
        <w:spacing w:line="276" w:lineRule="auto"/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902D58" w:rsidRPr="00B24D55" w:rsidRDefault="00902D58" w:rsidP="00340DCB"/>
    <w:sectPr w:rsidR="00902D58" w:rsidRPr="00B24D55" w:rsidSect="0069385A">
      <w:pgSz w:w="11906" w:h="16838"/>
      <w:pgMar w:top="567" w:right="1134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A3"/>
    <w:rsid w:val="00096625"/>
    <w:rsid w:val="001315A3"/>
    <w:rsid w:val="00165A7F"/>
    <w:rsid w:val="001C7F46"/>
    <w:rsid w:val="001E317D"/>
    <w:rsid w:val="002708A4"/>
    <w:rsid w:val="00275478"/>
    <w:rsid w:val="002B08E6"/>
    <w:rsid w:val="002C0BE6"/>
    <w:rsid w:val="00330B4A"/>
    <w:rsid w:val="00340DCB"/>
    <w:rsid w:val="00375D8D"/>
    <w:rsid w:val="003A0164"/>
    <w:rsid w:val="003E0CC6"/>
    <w:rsid w:val="004C7E03"/>
    <w:rsid w:val="00561652"/>
    <w:rsid w:val="00663B45"/>
    <w:rsid w:val="00675755"/>
    <w:rsid w:val="0069385A"/>
    <w:rsid w:val="00764554"/>
    <w:rsid w:val="007C3A39"/>
    <w:rsid w:val="007D419F"/>
    <w:rsid w:val="00902D58"/>
    <w:rsid w:val="0092677E"/>
    <w:rsid w:val="00940D38"/>
    <w:rsid w:val="00963AF6"/>
    <w:rsid w:val="00A404EA"/>
    <w:rsid w:val="00A54D9A"/>
    <w:rsid w:val="00A8304A"/>
    <w:rsid w:val="00B059D9"/>
    <w:rsid w:val="00B24D55"/>
    <w:rsid w:val="00B93B45"/>
    <w:rsid w:val="00C81839"/>
    <w:rsid w:val="00CB2B8B"/>
    <w:rsid w:val="00CC60A2"/>
    <w:rsid w:val="00D37EE9"/>
    <w:rsid w:val="00D72CE1"/>
    <w:rsid w:val="00DE57D1"/>
    <w:rsid w:val="00E204AB"/>
    <w:rsid w:val="00E3299C"/>
    <w:rsid w:val="00EB02B8"/>
    <w:rsid w:val="00F169A9"/>
    <w:rsid w:val="00F242A8"/>
    <w:rsid w:val="00F56AB4"/>
    <w:rsid w:val="00FB1E98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D648E"/>
  <w15:chartTrackingRefBased/>
  <w15:docId w15:val="{0C996435-15A8-4233-91FF-CAD9033F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1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31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D5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6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2819">
              <w:marLeft w:val="0"/>
              <w:marRight w:val="8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22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　浩一</dc:creator>
  <cp:keywords/>
  <dc:description/>
  <cp:lastModifiedBy>千葉　綾香</cp:lastModifiedBy>
  <cp:revision>28</cp:revision>
  <cp:lastPrinted>2019-03-11T08:25:00Z</cp:lastPrinted>
  <dcterms:created xsi:type="dcterms:W3CDTF">2019-03-08T05:37:00Z</dcterms:created>
  <dcterms:modified xsi:type="dcterms:W3CDTF">2021-01-06T01:10:00Z</dcterms:modified>
</cp:coreProperties>
</file>